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FF" w:rsidRDefault="004514FF" w:rsidP="000E112C"/>
    <w:p w:rsidR="004514FF" w:rsidRDefault="004514FF" w:rsidP="00672AD0"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8</w:t>
      </w:r>
    </w:p>
    <w:p w:rsidR="004514FF" w:rsidRDefault="004514FF" w:rsidP="00D864B6">
      <w:pPr>
        <w:jc w:val="center"/>
      </w:pPr>
    </w:p>
    <w:p w:rsidR="004514FF" w:rsidRDefault="004514FF" w:rsidP="00D864B6">
      <w:pPr>
        <w:jc w:val="center"/>
      </w:pPr>
    </w:p>
    <w:p w:rsidR="004514FF" w:rsidRDefault="004514FF" w:rsidP="00D864B6">
      <w:pPr>
        <w:jc w:val="center"/>
      </w:pPr>
      <w:r>
        <w:t>DECLARAÇÃO DE QUE TOMOU CONHECIMENTO DE TOAS AS INFORMAÇÕES E CONDIÇÕES PARA O CUMPRIMENTO DAS OBRIGAÇÕES</w:t>
      </w:r>
    </w:p>
    <w:p w:rsidR="004514FF" w:rsidRDefault="004514FF" w:rsidP="000E112C">
      <w:r>
        <w:t xml:space="preserve"> </w:t>
      </w:r>
    </w:p>
    <w:p w:rsidR="004514FF" w:rsidRDefault="004514FF" w:rsidP="000E112C"/>
    <w:p w:rsidR="004514FF" w:rsidRDefault="004514FF" w:rsidP="00D864B6">
      <w:pPr>
        <w:jc w:val="both"/>
      </w:pPr>
      <w:r>
        <w:tab/>
        <w:t xml:space="preserve">A(o)  licitante  ________________________  (Razão  Social  da  empresa  ou  do Consórcio),  por  intermédio  de  seu  representante  legal, ________________(qualificação), em conformidade com os termos do Edital de Concorrência  Pública  nº.  _____/2015,  DECLARA estar ciente de todas as condições relativas ao objeto da referida Concorrência em curso, destina-se à escolha de empresa Concessionária para execução dos Serviços Públicos de  Transporte Coletivo de Passageiros do Município de Pelotas-RS, eis que tomou conhecimento de todas as informações, bem como das condições locais para cumprimento das obrigações, objeto da licitação, e dos termos do Edital e seus Anexos, disponibilizados pela Prefeitura Municipal de Pelotas  . </w:t>
      </w:r>
    </w:p>
    <w:p w:rsidR="004514FF" w:rsidRDefault="004514FF" w:rsidP="000E112C">
      <w:r>
        <w:t xml:space="preserve"> </w:t>
      </w:r>
    </w:p>
    <w:p w:rsidR="004514FF" w:rsidRDefault="004514FF" w:rsidP="00D864B6">
      <w:pPr>
        <w:jc w:val="center"/>
      </w:pPr>
      <w:r>
        <w:t>Pelotas,___ de ______________________de 2015.</w:t>
      </w:r>
    </w:p>
    <w:p w:rsidR="004514FF" w:rsidRDefault="004514FF" w:rsidP="00D864B6">
      <w:pPr>
        <w:jc w:val="center"/>
      </w:pPr>
    </w:p>
    <w:p w:rsidR="004514FF" w:rsidRDefault="004514FF" w:rsidP="00D864B6">
      <w:pPr>
        <w:jc w:val="center"/>
      </w:pPr>
      <w:r>
        <w:t>___________________________________________</w:t>
      </w:r>
    </w:p>
    <w:p w:rsidR="004514FF" w:rsidRDefault="004514FF" w:rsidP="000E112C"/>
    <w:p w:rsidR="004514FF" w:rsidRDefault="004514FF" w:rsidP="00D864B6">
      <w:pPr>
        <w:jc w:val="both"/>
      </w:pPr>
      <w:r>
        <w:t xml:space="preserve">(Razão  social  do  proponente  ou  nome  do  Consórcio,  nome  do  Representante  Legal  da Empresa ou consórcio, e assinatura com firma reconhecida) </w:t>
      </w:r>
    </w:p>
    <w:p w:rsidR="004514FF" w:rsidRDefault="004514FF" w:rsidP="00D864B6">
      <w:pPr>
        <w:jc w:val="both"/>
      </w:pPr>
      <w:r>
        <w:t xml:space="preserve"> Obs:  Em  caso  de  Consórcio,  a  presente  declaração  deverá  ser  apresentada  apenas  pelo Consórcio, devidamente representado pela empresa líder. </w:t>
      </w:r>
    </w:p>
    <w:p w:rsidR="004514FF" w:rsidRDefault="004514FF" w:rsidP="000E112C">
      <w:r>
        <w:t xml:space="preserve"> </w:t>
      </w:r>
    </w:p>
    <w:p w:rsidR="004514FF" w:rsidRDefault="004514FF" w:rsidP="00902C58">
      <w:r>
        <w:t xml:space="preserve"> </w:t>
      </w:r>
    </w:p>
    <w:sectPr w:rsidR="004514FF" w:rsidSect="0077574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4FF" w:rsidRDefault="004514FF">
      <w:r>
        <w:separator/>
      </w:r>
    </w:p>
  </w:endnote>
  <w:endnote w:type="continuationSeparator" w:id="1">
    <w:p w:rsidR="004514FF" w:rsidRDefault="0045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4FF" w:rsidRDefault="004514FF">
      <w:r>
        <w:separator/>
      </w:r>
    </w:p>
  </w:footnote>
  <w:footnote w:type="continuationSeparator" w:id="1">
    <w:p w:rsidR="004514FF" w:rsidRDefault="004514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4514FF" w:rsidTr="00271CB8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4514FF" w:rsidRDefault="004514FF" w:rsidP="00271CB8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4514FF" w:rsidRPr="00190DB4" w:rsidRDefault="004514FF" w:rsidP="00271CB8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4514FF" w:rsidRDefault="004514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12C"/>
    <w:rsid w:val="000E112C"/>
    <w:rsid w:val="00106193"/>
    <w:rsid w:val="00161694"/>
    <w:rsid w:val="00190DB4"/>
    <w:rsid w:val="00271CB8"/>
    <w:rsid w:val="002B512E"/>
    <w:rsid w:val="002D5E16"/>
    <w:rsid w:val="003772E2"/>
    <w:rsid w:val="003F0D31"/>
    <w:rsid w:val="004514FF"/>
    <w:rsid w:val="004563D7"/>
    <w:rsid w:val="004F3A20"/>
    <w:rsid w:val="005D438C"/>
    <w:rsid w:val="005F06C2"/>
    <w:rsid w:val="0063060C"/>
    <w:rsid w:val="00636FE5"/>
    <w:rsid w:val="00637888"/>
    <w:rsid w:val="00672AD0"/>
    <w:rsid w:val="0071303B"/>
    <w:rsid w:val="00775748"/>
    <w:rsid w:val="007A114B"/>
    <w:rsid w:val="007D7D99"/>
    <w:rsid w:val="007F698B"/>
    <w:rsid w:val="0086056A"/>
    <w:rsid w:val="00902C58"/>
    <w:rsid w:val="009D2418"/>
    <w:rsid w:val="00A32965"/>
    <w:rsid w:val="00B80915"/>
    <w:rsid w:val="00D864B6"/>
    <w:rsid w:val="00DF4471"/>
    <w:rsid w:val="00DF4F6E"/>
    <w:rsid w:val="00EB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74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63D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72AD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BAA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672AD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BAA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672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197</Words>
  <Characters>1066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DISPONIBILIDADE DE FROTA</dc:title>
  <dc:subject/>
  <dc:creator>Paulo</dc:creator>
  <cp:keywords/>
  <dc:description/>
  <cp:lastModifiedBy>michele.santos</cp:lastModifiedBy>
  <cp:revision>2</cp:revision>
  <dcterms:created xsi:type="dcterms:W3CDTF">2015-01-19T16:13:00Z</dcterms:created>
  <dcterms:modified xsi:type="dcterms:W3CDTF">2015-01-19T16:13:00Z</dcterms:modified>
</cp:coreProperties>
</file>